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BA6BE" w14:textId="0422F576" w:rsidR="004D655D" w:rsidRDefault="000F2DAA" w:rsidP="000F2DAA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>Opal Dance</w:t>
      </w:r>
    </w:p>
    <w:p w14:paraId="4C2F6DC2" w14:textId="7186C1BE" w:rsidR="000F2DAA" w:rsidRDefault="000F2DAA" w:rsidP="000F2DAA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>Studio One</w:t>
      </w:r>
    </w:p>
    <w:p w14:paraId="59C38045" w14:textId="6629A90D" w:rsidR="000F2DAA" w:rsidRDefault="000F2DAA" w:rsidP="000F2DAA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>Meyrick Street</w:t>
      </w:r>
    </w:p>
    <w:p w14:paraId="67474FFB" w14:textId="5956B173" w:rsidR="000F2DAA" w:rsidRDefault="000F2DAA" w:rsidP="000F2DAA">
      <w:pPr>
        <w:jc w:val="center"/>
        <w:rPr>
          <w:b/>
          <w:color w:val="0D0D0D" w:themeColor="text1" w:themeTint="F2"/>
          <w:sz w:val="36"/>
          <w:szCs w:val="36"/>
        </w:rPr>
      </w:pPr>
      <w:bookmarkStart w:id="0" w:name="_GoBack"/>
      <w:bookmarkEnd w:id="0"/>
      <w:r>
        <w:rPr>
          <w:b/>
          <w:color w:val="0D0D0D" w:themeColor="text1" w:themeTint="F2"/>
          <w:sz w:val="36"/>
          <w:szCs w:val="36"/>
        </w:rPr>
        <w:t>Newtown</w:t>
      </w:r>
    </w:p>
    <w:p w14:paraId="55D17764" w14:textId="1E60FA3A" w:rsidR="000F2DAA" w:rsidRDefault="000F2DAA" w:rsidP="000F2DAA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>Wigan WN5 9AN</w:t>
      </w:r>
    </w:p>
    <w:p w14:paraId="096C4A7B" w14:textId="1A720822" w:rsidR="000F2DAA" w:rsidRDefault="000F2DAA" w:rsidP="000F2DAA">
      <w:pPr>
        <w:jc w:val="center"/>
        <w:rPr>
          <w:b/>
          <w:color w:val="0D0D0D" w:themeColor="text1" w:themeTint="F2"/>
          <w:sz w:val="36"/>
          <w:szCs w:val="36"/>
        </w:rPr>
      </w:pPr>
    </w:p>
    <w:p w14:paraId="23AEC3B7" w14:textId="69F13C72" w:rsidR="000F2DAA" w:rsidRDefault="000F2DAA" w:rsidP="000F2DAA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>You can find us in the large white building behind Green and Green Dentist and ATS off Warrington Road.</w:t>
      </w:r>
    </w:p>
    <w:p w14:paraId="66A8CEBB" w14:textId="0A938B61" w:rsidR="000F2DAA" w:rsidRPr="000F2DAA" w:rsidRDefault="000F2DAA" w:rsidP="000F2DAA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 xml:space="preserve">Park outside the building and the entrance to the </w:t>
      </w:r>
      <w:proofErr w:type="gramStart"/>
      <w:r>
        <w:rPr>
          <w:b/>
          <w:color w:val="0D0D0D" w:themeColor="text1" w:themeTint="F2"/>
          <w:sz w:val="36"/>
          <w:szCs w:val="36"/>
        </w:rPr>
        <w:t>left hand</w:t>
      </w:r>
      <w:proofErr w:type="gramEnd"/>
      <w:r>
        <w:rPr>
          <w:b/>
          <w:color w:val="0D0D0D" w:themeColor="text1" w:themeTint="F2"/>
          <w:sz w:val="36"/>
          <w:szCs w:val="36"/>
        </w:rPr>
        <w:t xml:space="preserve"> side.</w:t>
      </w:r>
    </w:p>
    <w:sectPr w:rsidR="000F2DAA" w:rsidRPr="000F2DAA" w:rsidSect="000F2D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AA"/>
    <w:rsid w:val="000F2DAA"/>
    <w:rsid w:val="004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738F"/>
  <w15:chartTrackingRefBased/>
  <w15:docId w15:val="{FB0959E4-FEB7-4C9E-9F96-5A50E650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Bulpitt</dc:creator>
  <cp:keywords/>
  <dc:description/>
  <cp:lastModifiedBy>Kara Bulpitt</cp:lastModifiedBy>
  <cp:revision>1</cp:revision>
  <dcterms:created xsi:type="dcterms:W3CDTF">2019-01-04T23:43:00Z</dcterms:created>
  <dcterms:modified xsi:type="dcterms:W3CDTF">2019-01-04T23:46:00Z</dcterms:modified>
</cp:coreProperties>
</file>